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2D169" w14:textId="3194E1E8" w:rsidR="008B58C5" w:rsidRPr="003E4333" w:rsidRDefault="00FF7C8B">
      <w:pPr>
        <w:rPr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52DBEB" wp14:editId="356060FF">
            <wp:simplePos x="0" y="0"/>
            <wp:positionH relativeFrom="column">
              <wp:posOffset>5523230</wp:posOffset>
            </wp:positionH>
            <wp:positionV relativeFrom="paragraph">
              <wp:posOffset>-470535</wp:posOffset>
            </wp:positionV>
            <wp:extent cx="731872" cy="731872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872" cy="731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3D90">
        <w:rPr>
          <w:sz w:val="44"/>
          <w:szCs w:val="44"/>
        </w:rPr>
        <w:t>Programf</w:t>
      </w:r>
      <w:r w:rsidR="003E4333" w:rsidRPr="003E4333">
        <w:rPr>
          <w:sz w:val="44"/>
          <w:szCs w:val="44"/>
        </w:rPr>
        <w:t>ag</w:t>
      </w:r>
      <w:r w:rsidR="00523D90">
        <w:rPr>
          <w:sz w:val="44"/>
          <w:szCs w:val="44"/>
        </w:rPr>
        <w:t>s</w:t>
      </w:r>
      <w:r w:rsidR="003E4333" w:rsidRPr="003E4333">
        <w:rPr>
          <w:sz w:val="44"/>
          <w:szCs w:val="44"/>
        </w:rPr>
        <w:t>blokker 202</w:t>
      </w:r>
      <w:r w:rsidR="00CE1FAF">
        <w:rPr>
          <w:sz w:val="44"/>
          <w:szCs w:val="44"/>
        </w:rPr>
        <w:t>5</w:t>
      </w:r>
      <w:r w:rsidR="003E4333" w:rsidRPr="003E4333">
        <w:rPr>
          <w:sz w:val="44"/>
          <w:szCs w:val="44"/>
        </w:rPr>
        <w:t>-202</w:t>
      </w:r>
      <w:r w:rsidR="00CE1FAF">
        <w:rPr>
          <w:sz w:val="44"/>
          <w:szCs w:val="44"/>
        </w:rPr>
        <w:t>6</w:t>
      </w:r>
      <w:r w:rsidR="003E4333">
        <w:rPr>
          <w:sz w:val="44"/>
          <w:szCs w:val="44"/>
        </w:rPr>
        <w:t>*</w:t>
      </w:r>
    </w:p>
    <w:p w14:paraId="23958A17" w14:textId="2572DB68" w:rsidR="003E4333" w:rsidRDefault="003E4333"/>
    <w:p w14:paraId="24E47042" w14:textId="6AB34FFE" w:rsidR="003E4333" w:rsidRDefault="003E4333"/>
    <w:tbl>
      <w:tblPr>
        <w:tblW w:w="10732" w:type="dxa"/>
        <w:tblInd w:w="-29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70"/>
        <w:gridCol w:w="2167"/>
        <w:gridCol w:w="2595"/>
        <w:gridCol w:w="3600"/>
      </w:tblGrid>
      <w:tr w:rsidR="002B1019" w:rsidRPr="003E4333" w14:paraId="6B465237" w14:textId="77777777" w:rsidTr="1A25501D">
        <w:trPr>
          <w:trHeight w:val="5400"/>
        </w:trPr>
        <w:tc>
          <w:tcPr>
            <w:tcW w:w="23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59" w:type="dxa"/>
              <w:left w:w="118" w:type="dxa"/>
              <w:bottom w:w="59" w:type="dxa"/>
              <w:right w:w="118" w:type="dxa"/>
            </w:tcMar>
            <w:hideMark/>
          </w:tcPr>
          <w:p w14:paraId="362A4FE0" w14:textId="48A03EE4" w:rsidR="003E4333" w:rsidRPr="003E4333" w:rsidRDefault="003E4333" w:rsidP="554C6022">
            <w:pPr>
              <w:rPr>
                <w:b/>
                <w:bCs/>
                <w:u w:val="single"/>
              </w:rPr>
            </w:pPr>
            <w:r w:rsidRPr="554C6022">
              <w:rPr>
                <w:b/>
                <w:bCs/>
                <w:u w:val="single"/>
              </w:rPr>
              <w:t xml:space="preserve">Blokk </w:t>
            </w:r>
            <w:r w:rsidR="71EAEE0C" w:rsidRPr="554C6022">
              <w:rPr>
                <w:b/>
                <w:bCs/>
                <w:u w:val="single"/>
              </w:rPr>
              <w:t>1</w:t>
            </w:r>
          </w:p>
          <w:p w14:paraId="173B2F2C" w14:textId="77777777" w:rsidR="003E4333" w:rsidRDefault="003E4333" w:rsidP="003E4333"/>
          <w:p w14:paraId="104702DE" w14:textId="4EF13997" w:rsidR="003E4333" w:rsidRPr="003E4333" w:rsidRDefault="003E4333" w:rsidP="003E4333">
            <w:r w:rsidRPr="003E4333">
              <w:t>Engelsk 1 </w:t>
            </w:r>
          </w:p>
          <w:p w14:paraId="0F45C4DC" w14:textId="77777777" w:rsidR="003E4333" w:rsidRPr="003E4333" w:rsidRDefault="003E4333" w:rsidP="003E4333">
            <w:r w:rsidRPr="003E4333">
              <w:t>Fysikk 1 </w:t>
            </w:r>
          </w:p>
          <w:p w14:paraId="029DE6F8" w14:textId="77777777" w:rsidR="003E4333" w:rsidRPr="003E4333" w:rsidRDefault="003E4333" w:rsidP="003E4333">
            <w:r w:rsidRPr="003E4333">
              <w:t>Markedsføring og ledelse 1 </w:t>
            </w:r>
          </w:p>
          <w:p w14:paraId="7EB270A9" w14:textId="5DCE16F7" w:rsidR="003E4333" w:rsidRDefault="003E4333" w:rsidP="003E4333">
            <w:r>
              <w:t>Rettslære 1 </w:t>
            </w:r>
          </w:p>
          <w:p w14:paraId="2D3AEDC0" w14:textId="3C36FEE7" w:rsidR="1A25501D" w:rsidRDefault="1A25501D"/>
          <w:p w14:paraId="424CAC0D" w14:textId="694F5613" w:rsidR="1A25501D" w:rsidRDefault="1A25501D"/>
          <w:p w14:paraId="56E0B546" w14:textId="05971700" w:rsidR="003E4333" w:rsidRDefault="003E4333" w:rsidP="003E4333"/>
          <w:p w14:paraId="105A02F1" w14:textId="44A10381" w:rsidR="003E4333" w:rsidRDefault="003E4333" w:rsidP="003E4333"/>
          <w:p w14:paraId="18C40B69" w14:textId="79807B1B" w:rsidR="003E4333" w:rsidRPr="003E4333" w:rsidRDefault="003E4333" w:rsidP="003E4333"/>
        </w:tc>
        <w:tc>
          <w:tcPr>
            <w:tcW w:w="2167" w:type="dxa"/>
            <w:tcBorders>
              <w:top w:val="single" w:sz="8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59" w:type="dxa"/>
              <w:left w:w="118" w:type="dxa"/>
              <w:bottom w:w="59" w:type="dxa"/>
              <w:right w:w="118" w:type="dxa"/>
            </w:tcMar>
            <w:hideMark/>
          </w:tcPr>
          <w:p w14:paraId="33F67A4F" w14:textId="0E4315AC" w:rsidR="003E4333" w:rsidRPr="003E4333" w:rsidRDefault="003E4333" w:rsidP="554C6022">
            <w:pPr>
              <w:rPr>
                <w:b/>
                <w:bCs/>
                <w:u w:val="single"/>
              </w:rPr>
            </w:pPr>
            <w:r w:rsidRPr="554C6022">
              <w:rPr>
                <w:b/>
                <w:bCs/>
                <w:u w:val="single"/>
              </w:rPr>
              <w:t xml:space="preserve">Blokk </w:t>
            </w:r>
            <w:r w:rsidR="5D515967" w:rsidRPr="554C6022">
              <w:rPr>
                <w:b/>
                <w:bCs/>
                <w:u w:val="single"/>
              </w:rPr>
              <w:t>2</w:t>
            </w:r>
          </w:p>
          <w:p w14:paraId="51648465" w14:textId="77777777" w:rsidR="003E4333" w:rsidRDefault="003E4333" w:rsidP="003E4333"/>
          <w:p w14:paraId="11BF0743" w14:textId="41F4A077" w:rsidR="003E4333" w:rsidRPr="003E4333" w:rsidRDefault="003E4333" w:rsidP="003E4333">
            <w:r w:rsidRPr="003E4333">
              <w:t>Matematikk 2P</w:t>
            </w:r>
          </w:p>
          <w:p w14:paraId="688651A8" w14:textId="30A6DDEE" w:rsidR="003E4333" w:rsidRPr="003E4333" w:rsidRDefault="003E4333" w:rsidP="003E4333">
            <w:r w:rsidRPr="003E4333">
              <w:t>Matematikk S1</w:t>
            </w:r>
          </w:p>
          <w:p w14:paraId="03F77C57" w14:textId="66B75395" w:rsidR="003E4333" w:rsidRPr="003E4333" w:rsidRDefault="003E4333" w:rsidP="003E4333">
            <w:r w:rsidRPr="003E4333">
              <w:t>Matematikk R1</w:t>
            </w:r>
          </w:p>
          <w:p w14:paraId="352BA77A" w14:textId="66C4CB5C" w:rsidR="003E4333" w:rsidRDefault="003E4333" w:rsidP="003E4333"/>
          <w:p w14:paraId="183F86E2" w14:textId="76BFEDED" w:rsidR="003E4333" w:rsidRPr="003E4333" w:rsidRDefault="003E4333" w:rsidP="003E4333"/>
        </w:tc>
        <w:tc>
          <w:tcPr>
            <w:tcW w:w="2595" w:type="dxa"/>
            <w:tcBorders>
              <w:top w:val="single" w:sz="8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59" w:type="dxa"/>
              <w:left w:w="118" w:type="dxa"/>
              <w:bottom w:w="59" w:type="dxa"/>
              <w:right w:w="118" w:type="dxa"/>
            </w:tcMar>
            <w:hideMark/>
          </w:tcPr>
          <w:p w14:paraId="58265A7A" w14:textId="284BA42F" w:rsidR="003E4333" w:rsidRPr="003E4333" w:rsidRDefault="003E4333" w:rsidP="554C6022">
            <w:pPr>
              <w:rPr>
                <w:b/>
                <w:bCs/>
                <w:u w:val="single"/>
              </w:rPr>
            </w:pPr>
            <w:r w:rsidRPr="554C6022">
              <w:rPr>
                <w:b/>
                <w:bCs/>
                <w:u w:val="single"/>
              </w:rPr>
              <w:t xml:space="preserve">Blokk </w:t>
            </w:r>
            <w:r w:rsidR="502C967D" w:rsidRPr="554C6022">
              <w:rPr>
                <w:b/>
                <w:bCs/>
                <w:u w:val="single"/>
              </w:rPr>
              <w:t>3</w:t>
            </w:r>
          </w:p>
          <w:p w14:paraId="53154AB2" w14:textId="77777777" w:rsidR="003E4333" w:rsidRDefault="003E4333" w:rsidP="003E4333"/>
          <w:p w14:paraId="5269D402" w14:textId="49440F8C" w:rsidR="003E4333" w:rsidRPr="003E4333" w:rsidRDefault="003E4333" w:rsidP="003E4333">
            <w:r w:rsidRPr="003E4333">
              <w:t>Grafisk design </w:t>
            </w:r>
          </w:p>
          <w:p w14:paraId="67989248" w14:textId="2A345F53" w:rsidR="003E4333" w:rsidRDefault="003E4333" w:rsidP="003E4333">
            <w:r w:rsidRPr="003E4333">
              <w:t>Lyddesign</w:t>
            </w:r>
          </w:p>
          <w:p w14:paraId="3639C640" w14:textId="384ECC25" w:rsidR="002B1019" w:rsidRPr="003E4333" w:rsidRDefault="002B1019" w:rsidP="003E4333">
            <w:r w:rsidRPr="003E4333">
              <w:t>Kjemi 1 </w:t>
            </w:r>
          </w:p>
          <w:p w14:paraId="6330C7FE" w14:textId="77777777" w:rsidR="003E4333" w:rsidRPr="003E4333" w:rsidRDefault="003E4333" w:rsidP="003E4333">
            <w:r w:rsidRPr="003E4333">
              <w:t>Psykologi 1 </w:t>
            </w:r>
          </w:p>
          <w:p w14:paraId="6175546E" w14:textId="59CDF9B0" w:rsidR="003E4333" w:rsidRDefault="003E4333" w:rsidP="003E4333">
            <w:r w:rsidRPr="003E4333">
              <w:t>Økonomistyring </w:t>
            </w:r>
          </w:p>
          <w:p w14:paraId="701C8B8E" w14:textId="77777777" w:rsidR="00CE1FAF" w:rsidRPr="003E4333" w:rsidRDefault="00CE1FAF" w:rsidP="00CE1FAF">
            <w:r w:rsidRPr="003E4333">
              <w:t>Historie og filosofi 1 </w:t>
            </w:r>
          </w:p>
          <w:p w14:paraId="65AB1A4B" w14:textId="77777777" w:rsidR="00CE1FAF" w:rsidRDefault="00CE1FAF" w:rsidP="003E4333"/>
          <w:p w14:paraId="4DF0C089" w14:textId="28171B51" w:rsidR="003E4333" w:rsidRDefault="003E4333" w:rsidP="003E4333"/>
          <w:p w14:paraId="083D20EA" w14:textId="77777777" w:rsidR="0065502E" w:rsidRDefault="0065502E" w:rsidP="003E4333"/>
          <w:p w14:paraId="45D515A3" w14:textId="6C6D9529" w:rsidR="003E4333" w:rsidRPr="003E4333" w:rsidRDefault="003E4333" w:rsidP="003E4333"/>
        </w:tc>
        <w:tc>
          <w:tcPr>
            <w:tcW w:w="3600" w:type="dxa"/>
            <w:tcBorders>
              <w:top w:val="single" w:sz="8" w:space="0" w:color="FFFFFF" w:themeColor="background1"/>
              <w:left w:val="single" w:sz="4" w:space="0" w:color="auto"/>
              <w:bottom w:val="single" w:sz="4" w:space="0" w:color="auto"/>
              <w:right w:val="single" w:sz="8" w:space="0" w:color="FFFFFF" w:themeColor="background1"/>
            </w:tcBorders>
            <w:shd w:val="clear" w:color="auto" w:fill="C5E0B3" w:themeFill="accent6" w:themeFillTint="66"/>
            <w:tcMar>
              <w:top w:w="59" w:type="dxa"/>
              <w:left w:w="118" w:type="dxa"/>
              <w:bottom w:w="59" w:type="dxa"/>
              <w:right w:w="118" w:type="dxa"/>
            </w:tcMar>
            <w:hideMark/>
          </w:tcPr>
          <w:p w14:paraId="1AABD8D9" w14:textId="737FC21D" w:rsidR="003E4333" w:rsidRPr="003E4333" w:rsidRDefault="003E4333" w:rsidP="554C6022">
            <w:pPr>
              <w:rPr>
                <w:b/>
                <w:bCs/>
                <w:u w:val="single"/>
              </w:rPr>
            </w:pPr>
            <w:r w:rsidRPr="554C6022">
              <w:rPr>
                <w:b/>
                <w:bCs/>
                <w:u w:val="single"/>
              </w:rPr>
              <w:t xml:space="preserve">Blokk </w:t>
            </w:r>
            <w:r w:rsidR="753E8139" w:rsidRPr="554C6022">
              <w:rPr>
                <w:b/>
                <w:bCs/>
                <w:u w:val="single"/>
              </w:rPr>
              <w:t>4</w:t>
            </w:r>
          </w:p>
          <w:p w14:paraId="00068B0C" w14:textId="77777777" w:rsidR="003E4333" w:rsidRDefault="003E4333" w:rsidP="003E4333"/>
          <w:p w14:paraId="64E69C45" w14:textId="56D3FFBF" w:rsidR="00C73EBA" w:rsidRPr="003E4333" w:rsidRDefault="003E4333" w:rsidP="003E4333">
            <w:r w:rsidRPr="003E4333">
              <w:t>Bilde</w:t>
            </w:r>
          </w:p>
          <w:p w14:paraId="27BC1E10" w14:textId="638F1B0E" w:rsidR="003E4333" w:rsidRPr="003E4333" w:rsidRDefault="003E4333" w:rsidP="003E4333">
            <w:r w:rsidRPr="003E4333">
              <w:t>Biologi 1 </w:t>
            </w:r>
          </w:p>
          <w:p w14:paraId="76DA1AB5" w14:textId="77777777" w:rsidR="003E4333" w:rsidRPr="003E4333" w:rsidRDefault="003E4333" w:rsidP="003E4333">
            <w:r w:rsidRPr="003E4333">
              <w:t>Entreprenørskap og bedriftsutvikling 1 </w:t>
            </w:r>
          </w:p>
          <w:p w14:paraId="2B5903F6" w14:textId="77777777" w:rsidR="003E4333" w:rsidRPr="003E4333" w:rsidRDefault="003E4333" w:rsidP="003E4333">
            <w:r w:rsidRPr="003E4333">
              <w:t>Informasjonsteknologi 1 </w:t>
            </w:r>
          </w:p>
          <w:p w14:paraId="136CBB09" w14:textId="4D34F17B" w:rsidR="0EE2A51C" w:rsidRDefault="003E4333">
            <w:r>
              <w:t>Sosiologi og sosialantropologi </w:t>
            </w:r>
          </w:p>
          <w:p w14:paraId="5416018D" w14:textId="2336B889" w:rsidR="003E4333" w:rsidRPr="003E4333" w:rsidRDefault="003E4333" w:rsidP="003E4333"/>
        </w:tc>
      </w:tr>
      <w:tr w:rsidR="002B1019" w:rsidRPr="003E4333" w14:paraId="3EC519C3" w14:textId="77777777" w:rsidTr="1A25501D">
        <w:trPr>
          <w:trHeight w:val="3754"/>
        </w:trPr>
        <w:tc>
          <w:tcPr>
            <w:tcW w:w="2370" w:type="dxa"/>
            <w:tcBorders>
              <w:top w:val="single" w:sz="4" w:space="0" w:color="auto"/>
              <w:left w:val="single" w:sz="8" w:space="0" w:color="FFFFFF" w:themeColor="background1"/>
              <w:bottom w:val="single" w:sz="24" w:space="0" w:color="FFFFFF" w:themeColor="background1"/>
              <w:right w:val="single" w:sz="4" w:space="0" w:color="auto"/>
            </w:tcBorders>
            <w:shd w:val="clear" w:color="auto" w:fill="B4C6E7" w:themeFill="accent1" w:themeFillTint="66"/>
            <w:tcMar>
              <w:top w:w="59" w:type="dxa"/>
              <w:left w:w="118" w:type="dxa"/>
              <w:bottom w:w="59" w:type="dxa"/>
              <w:right w:w="118" w:type="dxa"/>
            </w:tcMar>
          </w:tcPr>
          <w:p w14:paraId="12988E09" w14:textId="467B916B" w:rsidR="002B1019" w:rsidRPr="003E4333" w:rsidRDefault="002B1019" w:rsidP="554C6022">
            <w:pPr>
              <w:rPr>
                <w:b/>
                <w:bCs/>
                <w:u w:val="single"/>
              </w:rPr>
            </w:pPr>
            <w:r w:rsidRPr="554C6022">
              <w:rPr>
                <w:b/>
                <w:bCs/>
                <w:u w:val="single"/>
              </w:rPr>
              <w:t xml:space="preserve">Blokk </w:t>
            </w:r>
            <w:r w:rsidR="52D94981" w:rsidRPr="554C6022">
              <w:rPr>
                <w:b/>
                <w:bCs/>
                <w:u w:val="single"/>
              </w:rPr>
              <w:t>1</w:t>
            </w:r>
            <w:r w:rsidRPr="554C6022">
              <w:rPr>
                <w:b/>
                <w:bCs/>
                <w:u w:val="single"/>
              </w:rPr>
              <w:t xml:space="preserve"> – Vg3</w:t>
            </w:r>
          </w:p>
          <w:p w14:paraId="5DA350C3" w14:textId="77777777" w:rsidR="002B1019" w:rsidRDefault="002B1019" w:rsidP="002B1019"/>
          <w:p w14:paraId="01E6420C" w14:textId="270EAD21" w:rsidR="002B1019" w:rsidRDefault="00CE1FAF" w:rsidP="002B1019">
            <w:r>
              <w:t>Kjemi 2</w:t>
            </w:r>
          </w:p>
          <w:p w14:paraId="3EA77156" w14:textId="491EBC31" w:rsidR="00BC3323" w:rsidRPr="003E4333" w:rsidRDefault="00BC3323" w:rsidP="002B1019">
            <w:r>
              <w:t>Historie og filosofi</w:t>
            </w:r>
            <w:r w:rsidR="7DCFC975">
              <w:t xml:space="preserve"> </w:t>
            </w:r>
            <w:r>
              <w:t>2</w:t>
            </w:r>
          </w:p>
          <w:p w14:paraId="47A6F2BC" w14:textId="4E2779C1" w:rsidR="002B1019" w:rsidRDefault="002B1019">
            <w:r>
              <w:t>Mediespesialisering</w:t>
            </w:r>
          </w:p>
          <w:p w14:paraId="4FD25DE0" w14:textId="56450C4F" w:rsidR="1A25501D" w:rsidRDefault="1A25501D"/>
          <w:p w14:paraId="57684A05" w14:textId="42AD5FED" w:rsidR="002B1019" w:rsidRPr="003E4333" w:rsidRDefault="002B1019" w:rsidP="3BC7E3FF"/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24" w:space="0" w:color="FFFFFF" w:themeColor="background1"/>
              <w:right w:val="single" w:sz="4" w:space="0" w:color="auto"/>
            </w:tcBorders>
            <w:shd w:val="clear" w:color="auto" w:fill="B4C6E7" w:themeFill="accent1" w:themeFillTint="66"/>
            <w:tcMar>
              <w:top w:w="59" w:type="dxa"/>
              <w:left w:w="118" w:type="dxa"/>
              <w:bottom w:w="59" w:type="dxa"/>
              <w:right w:w="118" w:type="dxa"/>
            </w:tcMar>
          </w:tcPr>
          <w:p w14:paraId="018DBD33" w14:textId="553DBF1D" w:rsidR="002B1019" w:rsidRPr="003E4333" w:rsidRDefault="002B1019" w:rsidP="554C6022">
            <w:pPr>
              <w:rPr>
                <w:b/>
                <w:bCs/>
                <w:u w:val="single"/>
              </w:rPr>
            </w:pPr>
            <w:r w:rsidRPr="554C6022">
              <w:rPr>
                <w:b/>
                <w:bCs/>
                <w:u w:val="single"/>
              </w:rPr>
              <w:t xml:space="preserve">Blokk </w:t>
            </w:r>
            <w:r w:rsidR="3D58BE5B" w:rsidRPr="554C6022">
              <w:rPr>
                <w:b/>
                <w:bCs/>
                <w:u w:val="single"/>
              </w:rPr>
              <w:t>2</w:t>
            </w:r>
            <w:r w:rsidRPr="554C6022">
              <w:rPr>
                <w:b/>
                <w:bCs/>
                <w:u w:val="single"/>
              </w:rPr>
              <w:t xml:space="preserve"> – Vg3</w:t>
            </w:r>
          </w:p>
          <w:p w14:paraId="43C49886" w14:textId="77777777" w:rsidR="002B1019" w:rsidRDefault="002B1019" w:rsidP="002B1019"/>
          <w:p w14:paraId="681C2A1D" w14:textId="2582906A" w:rsidR="002B1019" w:rsidRPr="003E4333" w:rsidRDefault="002B1019" w:rsidP="002B1019">
            <w:r w:rsidRPr="003E4333">
              <w:t>Informasjons-teknologi 2</w:t>
            </w:r>
          </w:p>
          <w:p w14:paraId="1B8887C8" w14:textId="7BD42911" w:rsidR="002B1019" w:rsidRPr="00BC3323" w:rsidRDefault="00BC3323" w:rsidP="002B1019">
            <w:r w:rsidRPr="00BC3323">
              <w:t xml:space="preserve">Biologi </w:t>
            </w:r>
            <w:r w:rsidR="002B1019" w:rsidRPr="00BC3323">
              <w:t>2</w:t>
            </w:r>
          </w:p>
          <w:p w14:paraId="5FCDD70D" w14:textId="4654B25C" w:rsidR="002B1019" w:rsidRPr="003E4333" w:rsidRDefault="002B1019" w:rsidP="002B1019">
            <w:r w:rsidRPr="003E4333">
              <w:t xml:space="preserve">Markedsføring og ledelse 2 </w:t>
            </w:r>
          </w:p>
          <w:p w14:paraId="56EC85EC" w14:textId="3B14598B" w:rsidR="002B1019" w:rsidRPr="003E4333" w:rsidRDefault="002B1019" w:rsidP="002B1019">
            <w:pPr>
              <w:rPr>
                <w:b/>
                <w:bCs/>
                <w:u w:val="single"/>
              </w:rPr>
            </w:pPr>
            <w:r w:rsidRPr="003E4333">
              <w:t>Politikk og menneske-rettigheter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24" w:space="0" w:color="FFFFFF" w:themeColor="background1"/>
              <w:right w:val="single" w:sz="4" w:space="0" w:color="auto"/>
            </w:tcBorders>
            <w:shd w:val="clear" w:color="auto" w:fill="B4C6E7" w:themeFill="accent1" w:themeFillTint="66"/>
            <w:tcMar>
              <w:top w:w="59" w:type="dxa"/>
              <w:left w:w="118" w:type="dxa"/>
              <w:bottom w:w="59" w:type="dxa"/>
              <w:right w:w="118" w:type="dxa"/>
            </w:tcMar>
          </w:tcPr>
          <w:p w14:paraId="28BE445F" w14:textId="7C6F6C3D" w:rsidR="002B1019" w:rsidRPr="003E4333" w:rsidRDefault="002B1019" w:rsidP="554C6022">
            <w:pPr>
              <w:rPr>
                <w:b/>
                <w:bCs/>
                <w:u w:val="single"/>
              </w:rPr>
            </w:pPr>
            <w:r w:rsidRPr="554C6022">
              <w:rPr>
                <w:b/>
                <w:bCs/>
                <w:u w:val="single"/>
              </w:rPr>
              <w:t xml:space="preserve">Blokk </w:t>
            </w:r>
            <w:r w:rsidR="7FEA40B9" w:rsidRPr="554C6022">
              <w:rPr>
                <w:b/>
                <w:bCs/>
                <w:u w:val="single"/>
              </w:rPr>
              <w:t>3</w:t>
            </w:r>
            <w:r w:rsidRPr="554C6022">
              <w:rPr>
                <w:b/>
                <w:bCs/>
                <w:u w:val="single"/>
              </w:rPr>
              <w:t xml:space="preserve"> – Vg3</w:t>
            </w:r>
          </w:p>
          <w:p w14:paraId="74200DEE" w14:textId="3F6CE8D2" w:rsidR="00C73EBA" w:rsidRPr="00BC3323" w:rsidRDefault="00C73EBA" w:rsidP="002B1019"/>
          <w:p w14:paraId="24D937AB" w14:textId="3FECA26D" w:rsidR="002B1019" w:rsidRPr="003E4333" w:rsidRDefault="002B1019" w:rsidP="002B1019">
            <w:r>
              <w:t>Psykologi 2</w:t>
            </w:r>
          </w:p>
          <w:p w14:paraId="3C395C4F" w14:textId="15C3D7B3" w:rsidR="002B1019" w:rsidRPr="003E4333" w:rsidRDefault="002B1019" w:rsidP="002B1019">
            <w:r w:rsidRPr="003E4333">
              <w:t>Engelsk 2</w:t>
            </w:r>
          </w:p>
          <w:p w14:paraId="7F971D95" w14:textId="70FB1C81" w:rsidR="002B1019" w:rsidRPr="003E4333" w:rsidRDefault="002B1019" w:rsidP="002B1019">
            <w:r w:rsidRPr="003E4333">
              <w:t xml:space="preserve">Entreprenørskap og bedriftsutvikling 2 </w:t>
            </w:r>
          </w:p>
          <w:p w14:paraId="6356E9FE" w14:textId="63764967" w:rsidR="002B1019" w:rsidRPr="003E4333" w:rsidRDefault="002B1019" w:rsidP="002B1019">
            <w:r w:rsidRPr="003E4333">
              <w:t xml:space="preserve">Spansk </w:t>
            </w:r>
            <w:r>
              <w:t>I+II</w:t>
            </w:r>
            <w:r w:rsidRPr="003E4333">
              <w:t xml:space="preserve"> </w:t>
            </w:r>
          </w:p>
          <w:p w14:paraId="4ADA899F" w14:textId="77777777" w:rsidR="002B1019" w:rsidRPr="003E4333" w:rsidRDefault="002B1019" w:rsidP="003E4333">
            <w:pPr>
              <w:rPr>
                <w:b/>
                <w:bCs/>
                <w:u w:val="singl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B4C6E7" w:themeFill="accent1" w:themeFillTint="66"/>
            <w:tcMar>
              <w:top w:w="59" w:type="dxa"/>
              <w:left w:w="118" w:type="dxa"/>
              <w:bottom w:w="59" w:type="dxa"/>
              <w:right w:w="118" w:type="dxa"/>
            </w:tcMar>
          </w:tcPr>
          <w:p w14:paraId="58570272" w14:textId="6D0DD420" w:rsidR="002B1019" w:rsidRPr="003E4333" w:rsidRDefault="002B1019" w:rsidP="554C6022">
            <w:pPr>
              <w:rPr>
                <w:b/>
                <w:bCs/>
                <w:u w:val="single"/>
              </w:rPr>
            </w:pPr>
            <w:r w:rsidRPr="554C6022">
              <w:rPr>
                <w:b/>
                <w:bCs/>
                <w:u w:val="single"/>
              </w:rPr>
              <w:t xml:space="preserve">Blokk </w:t>
            </w:r>
            <w:r w:rsidR="7676CA19" w:rsidRPr="554C6022">
              <w:rPr>
                <w:b/>
                <w:bCs/>
                <w:u w:val="single"/>
              </w:rPr>
              <w:t>4</w:t>
            </w:r>
            <w:r w:rsidRPr="554C6022">
              <w:rPr>
                <w:b/>
                <w:bCs/>
                <w:u w:val="single"/>
              </w:rPr>
              <w:t xml:space="preserve"> – Vg3</w:t>
            </w:r>
          </w:p>
          <w:p w14:paraId="0E56FD23" w14:textId="77777777" w:rsidR="002B1019" w:rsidRPr="003E4333" w:rsidRDefault="002B1019" w:rsidP="002B1019"/>
          <w:p w14:paraId="3A39E887" w14:textId="2E260954" w:rsidR="002B1019" w:rsidRDefault="00CE1FAF" w:rsidP="002B1019">
            <w:r>
              <w:t>Matematikk R2</w:t>
            </w:r>
          </w:p>
          <w:p w14:paraId="3E3B7B1B" w14:textId="0F99C573" w:rsidR="00CE1FAF" w:rsidRPr="00BC3323" w:rsidRDefault="00CE1FAF" w:rsidP="002B1019">
            <w:r>
              <w:t>Matematikk S2</w:t>
            </w:r>
          </w:p>
          <w:p w14:paraId="6F9973E2" w14:textId="3F3D1507" w:rsidR="002B1019" w:rsidRPr="003E4333" w:rsidRDefault="002B1019" w:rsidP="002B1019">
            <w:r w:rsidRPr="003E4333">
              <w:t>Psykologi 2</w:t>
            </w:r>
          </w:p>
          <w:p w14:paraId="6CFF8FA6" w14:textId="3EE4E007" w:rsidR="002B1019" w:rsidRPr="003E4333" w:rsidRDefault="002B1019" w:rsidP="002B1019">
            <w:r w:rsidRPr="003E4333">
              <w:t>Rettslære 2</w:t>
            </w:r>
          </w:p>
          <w:p w14:paraId="3CDE7F44" w14:textId="11BF1CB6" w:rsidR="002B1019" w:rsidRPr="003E4333" w:rsidRDefault="002B1019" w:rsidP="002B1019">
            <w:pPr>
              <w:rPr>
                <w:b/>
                <w:bCs/>
                <w:u w:val="single"/>
              </w:rPr>
            </w:pPr>
            <w:r w:rsidRPr="003E4333">
              <w:t>Økonomi og ledelse</w:t>
            </w:r>
          </w:p>
        </w:tc>
      </w:tr>
    </w:tbl>
    <w:p w14:paraId="7C10B011" w14:textId="65283330" w:rsidR="003E4333" w:rsidRDefault="003E4333"/>
    <w:p w14:paraId="5240A22A" w14:textId="4767E0B2" w:rsidR="003E4333" w:rsidRDefault="003E4333"/>
    <w:p w14:paraId="7240FABC" w14:textId="41DFF668" w:rsidR="003E4333" w:rsidRDefault="003E4333"/>
    <w:p w14:paraId="47FCD437" w14:textId="5EFC6AEE" w:rsidR="003E4333" w:rsidRDefault="003E4333" w:rsidP="003E4333">
      <w:pPr>
        <w:jc w:val="right"/>
      </w:pPr>
      <w:r>
        <w:t>*</w:t>
      </w:r>
      <w:r w:rsidR="00CE1FAF">
        <w:t>10</w:t>
      </w:r>
      <w:r>
        <w:t>.</w:t>
      </w:r>
      <w:r w:rsidR="00CE1FAF">
        <w:t>10</w:t>
      </w:r>
      <w:r>
        <w:t>.202</w:t>
      </w:r>
      <w:r w:rsidR="004D2601">
        <w:t>5</w:t>
      </w:r>
      <w:r w:rsidR="00B73180">
        <w:t xml:space="preserve">  </w:t>
      </w:r>
    </w:p>
    <w:p w14:paraId="27DD2231" w14:textId="34E30AED" w:rsidR="00FF7C8B" w:rsidRDefault="00FF7C8B" w:rsidP="003E4333">
      <w:pPr>
        <w:jc w:val="right"/>
      </w:pPr>
    </w:p>
    <w:sectPr w:rsidR="00FF7C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333"/>
    <w:rsid w:val="000B578B"/>
    <w:rsid w:val="001557CA"/>
    <w:rsid w:val="001C205A"/>
    <w:rsid w:val="00223782"/>
    <w:rsid w:val="002B1019"/>
    <w:rsid w:val="002E66DD"/>
    <w:rsid w:val="00311581"/>
    <w:rsid w:val="00343A70"/>
    <w:rsid w:val="00374841"/>
    <w:rsid w:val="003B1F20"/>
    <w:rsid w:val="003E4333"/>
    <w:rsid w:val="00443532"/>
    <w:rsid w:val="004D2601"/>
    <w:rsid w:val="0050470B"/>
    <w:rsid w:val="00523D90"/>
    <w:rsid w:val="0065502E"/>
    <w:rsid w:val="00672779"/>
    <w:rsid w:val="006B43B9"/>
    <w:rsid w:val="007072F3"/>
    <w:rsid w:val="007A44E3"/>
    <w:rsid w:val="008B58C5"/>
    <w:rsid w:val="009940D4"/>
    <w:rsid w:val="00B73180"/>
    <w:rsid w:val="00BC3323"/>
    <w:rsid w:val="00BF63C1"/>
    <w:rsid w:val="00C32F28"/>
    <w:rsid w:val="00C73EBA"/>
    <w:rsid w:val="00C81CB3"/>
    <w:rsid w:val="00CE1FAF"/>
    <w:rsid w:val="00D47A17"/>
    <w:rsid w:val="00D7418C"/>
    <w:rsid w:val="00E22D11"/>
    <w:rsid w:val="00F66A87"/>
    <w:rsid w:val="00FC1939"/>
    <w:rsid w:val="00FF7C8B"/>
    <w:rsid w:val="02F6534F"/>
    <w:rsid w:val="0EE2A51C"/>
    <w:rsid w:val="1A25501D"/>
    <w:rsid w:val="1C808109"/>
    <w:rsid w:val="238D032E"/>
    <w:rsid w:val="3BC7E3FF"/>
    <w:rsid w:val="3D58BE5B"/>
    <w:rsid w:val="4686C2B2"/>
    <w:rsid w:val="50129B39"/>
    <w:rsid w:val="502C967D"/>
    <w:rsid w:val="52D94981"/>
    <w:rsid w:val="554C6022"/>
    <w:rsid w:val="5D515967"/>
    <w:rsid w:val="62578E1F"/>
    <w:rsid w:val="67867A68"/>
    <w:rsid w:val="71EAEE0C"/>
    <w:rsid w:val="753E8139"/>
    <w:rsid w:val="7676CA19"/>
    <w:rsid w:val="7DCFC975"/>
    <w:rsid w:val="7FEA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2EF59"/>
  <w15:chartTrackingRefBased/>
  <w15:docId w15:val="{FCA90B93-9A3C-45BE-B4F3-6A36C6AA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3B9"/>
    <w:rPr>
      <w:rFonts w:ascii="Oslo Sans Office" w:hAnsi="Oslo Sans Office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40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6553ff4-1501-4139-a067-e5f8ee9c4443">
      <UserInfo>
        <DisplayName>Mari Haldorsen</DisplayName>
        <AccountId>57</AccountId>
        <AccountType/>
      </UserInfo>
      <UserInfo>
        <DisplayName>Marianne Mette Stenberg</DisplayName>
        <AccountId>12</AccountId>
        <AccountType/>
      </UserInfo>
      <UserInfo>
        <DisplayName>SharingLinks.ef45b1bd-15e3-4f13-b7fa-60244c986073.Flexible.c0ed5bc6-853e-4195-86c1-2998bbd6161a</DisplayName>
        <AccountId>58</AccountId>
        <AccountType/>
      </UserInfo>
      <UserInfo>
        <DisplayName>Asfandyar Hussain</DisplayName>
        <AccountId>276</AccountId>
        <AccountType/>
      </UserInfo>
    </SharedWithUsers>
    <lcf76f155ced4ddcb4097134ff3c332f xmlns="60303656-fce3-4833-ba06-ad19d484213d">
      <Terms xmlns="http://schemas.microsoft.com/office/infopath/2007/PartnerControls"/>
    </lcf76f155ced4ddcb4097134ff3c332f>
    <TaxCatchAll xmlns="36553ff4-1501-4139-a067-e5f8ee9c444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1EF3DB349E534A8606959FAAC79253" ma:contentTypeVersion="18" ma:contentTypeDescription="Opprett et nytt dokument." ma:contentTypeScope="" ma:versionID="881d2368ae4b7ddf133f23ca7facc35b">
  <xsd:schema xmlns:xsd="http://www.w3.org/2001/XMLSchema" xmlns:xs="http://www.w3.org/2001/XMLSchema" xmlns:p="http://schemas.microsoft.com/office/2006/metadata/properties" xmlns:ns2="60303656-fce3-4833-ba06-ad19d484213d" xmlns:ns3="36553ff4-1501-4139-a067-e5f8ee9c4443" targetNamespace="http://schemas.microsoft.com/office/2006/metadata/properties" ma:root="true" ma:fieldsID="a6bc1e9a3dd6a8633be31f16db3fb9b2" ns2:_="" ns3:_="">
    <xsd:import namespace="60303656-fce3-4833-ba06-ad19d484213d"/>
    <xsd:import namespace="36553ff4-1501-4139-a067-e5f8ee9c44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03656-fce3-4833-ba06-ad19d4842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d2bf785b-8fef-4b70-b2f9-38d45fd2cc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53ff4-1501-4139-a067-e5f8ee9c444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dd44bf-432f-4e8b-af7e-440c0eac20b8}" ma:internalName="TaxCatchAll" ma:showField="CatchAllData" ma:web="36553ff4-1501-4139-a067-e5f8ee9c44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2FBA1C-1604-49EE-92BE-522AB18F6E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2BD19A-20CB-664A-B370-9DB71F66DD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64380C-14E2-4C55-B918-85E9A7096A7F}">
  <ds:schemaRefs>
    <ds:schemaRef ds:uri="http://schemas.microsoft.com/office/2006/metadata/properties"/>
    <ds:schemaRef ds:uri="http://schemas.microsoft.com/office/infopath/2007/PartnerControls"/>
    <ds:schemaRef ds:uri="36553ff4-1501-4139-a067-e5f8ee9c4443"/>
    <ds:schemaRef ds:uri="60303656-fce3-4833-ba06-ad19d484213d"/>
  </ds:schemaRefs>
</ds:datastoreItem>
</file>

<file path=customXml/itemProps4.xml><?xml version="1.0" encoding="utf-8"?>
<ds:datastoreItem xmlns:ds="http://schemas.openxmlformats.org/officeDocument/2006/customXml" ds:itemID="{23C07AA7-19A4-4F0C-AD21-11849C5C76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03656-fce3-4833-ba06-ad19d484213d"/>
    <ds:schemaRef ds:uri="36553ff4-1501-4139-a067-e5f8ee9c44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642</Characters>
  <Application>Microsoft Office Word</Application>
  <DocSecurity>4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Kletthagen</dc:creator>
  <cp:keywords/>
  <dc:description/>
  <cp:lastModifiedBy>Lill Jorid Hildal</cp:lastModifiedBy>
  <cp:revision>2</cp:revision>
  <cp:lastPrinted>2022-01-31T08:26:00Z</cp:lastPrinted>
  <dcterms:created xsi:type="dcterms:W3CDTF">2025-01-27T12:44:00Z</dcterms:created>
  <dcterms:modified xsi:type="dcterms:W3CDTF">2025-01-27T12:44:00Z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0x010100041EF3DB349E534A8606959FAAC79253</vt:lpwstr>
  </property>
  <property fmtid="{D5CDD505-2E9C-101B-9397-08002B2CF9AE}" pid="3" name="MediaServiceImageTags">
    <vt:lpwstr/>
  </property>
</Properties>
</file>